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Кондратьевой Елене Александровне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ОГРНИП 324237500283624, ИНН 280124783350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Email: clientfinprost.ru@yandex.ru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Фамилия Имя Отчество: 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+7 _______________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Дата рождения: 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«___» мая 2026 г.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об отказе от услуг и расторжении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Вас в соответствии со статьей 16.1 Федерального закона «О защите прав потребителей» (в редакции Федерального закона № 376-ФЗ от 15.10.2025) </w:t>
      </w:r>
      <w:r w:rsidDel="00000000" w:rsidR="00000000" w:rsidRPr="00000000">
        <w:rPr>
          <w:b w:val="1"/>
          <w:bCs w:val="1"/>
          <w:rtl w:val="0"/>
        </w:rPr>
        <w:t xml:space="preserve">немедленно прекратить оказание платных услуг</w:t>
      </w:r>
      <w:r w:rsidDel="00000000" w:rsidR="00000000" w:rsidRPr="00000000">
        <w:rPr>
          <w:rtl w:val="0"/>
        </w:rPr>
        <w:t xml:space="preserve"> по подбору микрозаймов и расторгнуть договор о платной подписке сервиса Finprost (ФинПрост).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отказываюсь от дальнейшего оказания услуг и </w:t>
      </w:r>
      <w:r w:rsidDel="00000000" w:rsidR="00000000" w:rsidRPr="00000000">
        <w:rPr>
          <w:b w:val="1"/>
          <w:bCs w:val="1"/>
          <w:rtl w:val="0"/>
        </w:rPr>
        <w:t xml:space="preserve">запрещаю</w:t>
      </w:r>
      <w:r w:rsidDel="00000000" w:rsidR="00000000" w:rsidRPr="00000000">
        <w:rPr>
          <w:rtl w:val="0"/>
        </w:rPr>
        <w:t xml:space="preserve"> любые дальнейшие списания денежных средств с моей банковской карты.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Также </w:t>
      </w:r>
      <w:r w:rsidDel="00000000" w:rsidR="00000000" w:rsidRPr="00000000">
        <w:rPr>
          <w:b w:val="1"/>
          <w:bCs w:val="1"/>
          <w:rtl w:val="0"/>
        </w:rPr>
        <w:t xml:space="preserve">отзываю свое согласие</w:t>
      </w:r>
      <w:r w:rsidDel="00000000" w:rsidR="00000000" w:rsidRPr="00000000">
        <w:rPr>
          <w:rtl w:val="0"/>
        </w:rPr>
        <w:t xml:space="preserve"> на обработку моих персональных данных в соответствии со ст. 9 Федерального закона № 152-ФЗ «О персональных данных».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 в течение 10 календарных дней: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Полностью прекратить любые списания по моей подписке.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денежные средства, списанные после моего первого обращения об отказе от услуг (если такие были).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расторжение договора и прекращение обработки моих персональных данных по электронной почте.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продолжения списаний после получения настоящего заявления я буду вынужден(а) обратиться в Роспотребнадзор, к финансовому омбудсмену и в суд с требованием о взыскании убытков, неустойки и штрафа в размере 50% от присужденной суммы.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Скриншоты/выписка банка о списаниях (при необходимости)</w:t>
      </w:r>
    </w:p>
    <w:p w:rsidR="00000000" w:rsidDel="00000000" w:rsidP="00000000" w:rsidRDefault="00000000" w:rsidRPr="00000000" w14:paraId="00000019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_______________________ / ФИО _______________________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